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B1E6" w14:textId="77777777" w:rsidR="004A55CE" w:rsidRPr="00BD22FD" w:rsidRDefault="004A55CE" w:rsidP="004A55CE">
      <w:pPr>
        <w:rPr>
          <w:rFonts w:ascii="ＭＳ 明朝" w:hAnsi="ＭＳ 明朝"/>
          <w:kern w:val="2"/>
          <w:sz w:val="24"/>
          <w:szCs w:val="24"/>
        </w:rPr>
      </w:pPr>
      <w:r w:rsidRPr="00BD22FD">
        <w:rPr>
          <w:rFonts w:ascii="ＭＳ 明朝" w:hAnsi="ＭＳ 明朝" w:hint="eastAsia"/>
          <w:kern w:val="2"/>
          <w:sz w:val="24"/>
          <w:szCs w:val="24"/>
        </w:rPr>
        <w:t>E-mail：</w:t>
      </w:r>
      <w:hyperlink r:id="rId4" w:history="1">
        <w:r w:rsidRPr="0092796C">
          <w:rPr>
            <w:rStyle w:val="a3"/>
            <w:rFonts w:ascii="ＭＳ 明朝" w:hAnsi="ＭＳ 明朝" w:hint="eastAsia"/>
            <w:kern w:val="2"/>
            <w:sz w:val="24"/>
            <w:szCs w:val="24"/>
          </w:rPr>
          <w:t>tanzo-jim@docomo.ne.jp</w:t>
        </w:r>
      </w:hyperlink>
    </w:p>
    <w:p w14:paraId="478AB47F" w14:textId="77777777" w:rsidR="004A55CE" w:rsidRPr="00BD22FD" w:rsidRDefault="004A55CE" w:rsidP="004A55CE">
      <w:pPr>
        <w:rPr>
          <w:rFonts w:ascii="ＭＳ 明朝" w:hAnsi="ＭＳ 明朝"/>
          <w:kern w:val="2"/>
          <w:sz w:val="24"/>
          <w:szCs w:val="24"/>
        </w:rPr>
      </w:pPr>
      <w:r w:rsidRPr="00BD22FD">
        <w:rPr>
          <w:rFonts w:ascii="ＭＳ 明朝" w:hAnsi="ＭＳ 明朝" w:hint="eastAsia"/>
          <w:kern w:val="2"/>
          <w:sz w:val="24"/>
          <w:szCs w:val="24"/>
        </w:rPr>
        <w:t>日本塑性加工学会　鍛造分科会御中</w:t>
      </w:r>
    </w:p>
    <w:p w14:paraId="2F3B545D" w14:textId="77777777" w:rsidR="004A55CE" w:rsidRPr="000A0A6B" w:rsidRDefault="004A55CE" w:rsidP="004A55C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36"/>
        </w:rPr>
        <w:t xml:space="preserve">　　　　　　出欠連絡票</w:t>
      </w:r>
      <w:r>
        <w:rPr>
          <w:rFonts w:ascii="ＭＳ 明朝" w:hAnsi="ＭＳ 明朝" w:hint="eastAsia"/>
          <w:sz w:val="24"/>
          <w:szCs w:val="24"/>
        </w:rPr>
        <w:t xml:space="preserve">　　　　　　　2021年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</w:tblGrid>
      <w:tr w:rsidR="004A55CE" w14:paraId="456D2C31" w14:textId="77777777" w:rsidTr="00C23B01">
        <w:trPr>
          <w:trHeight w:val="1804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40AA" w14:textId="77777777" w:rsidR="004A55CE" w:rsidRDefault="004A55CE" w:rsidP="00C23B01">
            <w:pPr>
              <w:snapToGrid w:val="0"/>
              <w:spacing w:line="60" w:lineRule="auto"/>
              <w:jc w:val="center"/>
              <w:rPr>
                <w:rFonts w:ascii="ＭＳ 明朝" w:hAnsi="ＭＳ 明朝"/>
                <w:sz w:val="24"/>
              </w:rPr>
            </w:pPr>
          </w:p>
          <w:p w14:paraId="042E2494" w14:textId="5F5A49B7" w:rsidR="006929FD" w:rsidRPr="006929FD" w:rsidRDefault="006929FD" w:rsidP="00C23B01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929FD">
              <w:rPr>
                <w:rFonts w:ascii="ＭＳ 明朝" w:hAnsi="ＭＳ 明朝" w:hint="eastAsia"/>
                <w:sz w:val="28"/>
                <w:szCs w:val="28"/>
              </w:rPr>
              <w:t>国際冷間鍛造グループ</w:t>
            </w:r>
            <w:r w:rsidRPr="006929FD">
              <w:rPr>
                <w:rFonts w:ascii="ＭＳ 明朝" w:hAnsi="ＭＳ 明朝"/>
                <w:sz w:val="28"/>
                <w:szCs w:val="28"/>
              </w:rPr>
              <w:t>ICFG2021</w:t>
            </w:r>
            <w:r w:rsidRPr="006929FD">
              <w:rPr>
                <w:rFonts w:ascii="ＭＳ 明朝" w:hAnsi="ＭＳ 明朝" w:hint="eastAsia"/>
                <w:sz w:val="28"/>
                <w:szCs w:val="28"/>
              </w:rPr>
              <w:t>総会</w:t>
            </w:r>
          </w:p>
          <w:p w14:paraId="7A5D7B2B" w14:textId="3A12CD11" w:rsidR="004A55CE" w:rsidRDefault="00FB62B7" w:rsidP="00C23B0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一般</w:t>
            </w:r>
            <w:r w:rsidR="004A55CE">
              <w:rPr>
                <w:rFonts w:ascii="ＭＳ 明朝" w:hAnsi="ＭＳ 明朝" w:hint="eastAsia"/>
                <w:sz w:val="24"/>
              </w:rPr>
              <w:t>社団法人日本塑性加工学会鍛造分科会</w:t>
            </w:r>
          </w:p>
          <w:p w14:paraId="2DC18CA6" w14:textId="465EEA4F" w:rsidR="004A55CE" w:rsidRPr="000A2223" w:rsidRDefault="004A55CE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第1</w:t>
            </w:r>
            <w:r w:rsidR="006929FD">
              <w:rPr>
                <w:rFonts w:ascii="ＭＳ 明朝" w:hAnsi="ＭＳ 明朝"/>
                <w:kern w:val="2"/>
                <w:sz w:val="28"/>
                <w:szCs w:val="28"/>
              </w:rPr>
              <w:t>10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回研究集会</w:t>
            </w:r>
          </w:p>
          <w:p w14:paraId="753D838F" w14:textId="2F65C18D" w:rsidR="004A55CE" w:rsidRPr="000A2223" w:rsidRDefault="004A55CE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8"/>
                <w:szCs w:val="28"/>
              </w:rPr>
            </w:pPr>
            <w:r w:rsidRPr="000A2223">
              <w:rPr>
                <w:rFonts w:ascii="ＭＳ 明朝" w:hAnsi="ＭＳ 明朝" w:hint="eastAsia"/>
                <w:kern w:val="2"/>
                <w:szCs w:val="24"/>
              </w:rPr>
              <w:t>202</w:t>
            </w:r>
            <w:r>
              <w:rPr>
                <w:rFonts w:ascii="ＭＳ 明朝" w:hAnsi="ＭＳ 明朝" w:hint="eastAsia"/>
                <w:kern w:val="2"/>
                <w:szCs w:val="24"/>
              </w:rPr>
              <w:t>1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>年</w:t>
            </w:r>
            <w:r w:rsidR="006929FD">
              <w:rPr>
                <w:rFonts w:ascii="ＭＳ 明朝" w:hAnsi="ＭＳ 明朝" w:hint="eastAsia"/>
                <w:kern w:val="2"/>
                <w:szCs w:val="24"/>
              </w:rPr>
              <w:t>9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>月1</w:t>
            </w:r>
            <w:r w:rsidR="006929FD">
              <w:rPr>
                <w:rFonts w:ascii="ＭＳ 明朝" w:hAnsi="ＭＳ 明朝"/>
                <w:kern w:val="2"/>
                <w:szCs w:val="24"/>
              </w:rPr>
              <w:t>3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>日（</w:t>
            </w:r>
            <w:r>
              <w:rPr>
                <w:rFonts w:ascii="ＭＳ 明朝" w:hAnsi="ＭＳ 明朝" w:hint="eastAsia"/>
                <w:kern w:val="2"/>
                <w:szCs w:val="24"/>
              </w:rPr>
              <w:t>月</w:t>
            </w:r>
            <w:r w:rsidRPr="000A2223">
              <w:rPr>
                <w:rFonts w:ascii="ＭＳ 明朝" w:hAnsi="ＭＳ 明朝" w:hint="eastAsia"/>
                <w:kern w:val="2"/>
                <w:szCs w:val="24"/>
              </w:rPr>
              <w:t>）</w:t>
            </w:r>
            <w:r w:rsidR="006929FD">
              <w:rPr>
                <w:rFonts w:ascii="ＭＳ 明朝" w:hAnsi="ＭＳ 明朝" w:hint="eastAsia"/>
                <w:kern w:val="2"/>
                <w:szCs w:val="24"/>
              </w:rPr>
              <w:t>～</w:t>
            </w:r>
            <w:r w:rsidR="006929FD" w:rsidRPr="000A2223">
              <w:rPr>
                <w:rFonts w:ascii="ＭＳ 明朝" w:hAnsi="ＭＳ 明朝" w:hint="eastAsia"/>
                <w:kern w:val="2"/>
                <w:szCs w:val="24"/>
              </w:rPr>
              <w:t>202</w:t>
            </w:r>
            <w:r w:rsidR="006929FD">
              <w:rPr>
                <w:rFonts w:ascii="ＭＳ 明朝" w:hAnsi="ＭＳ 明朝" w:hint="eastAsia"/>
                <w:kern w:val="2"/>
                <w:szCs w:val="24"/>
              </w:rPr>
              <w:t>1</w:t>
            </w:r>
            <w:r w:rsidR="006929FD" w:rsidRPr="000A2223">
              <w:rPr>
                <w:rFonts w:ascii="ＭＳ 明朝" w:hAnsi="ＭＳ 明朝" w:hint="eastAsia"/>
                <w:kern w:val="2"/>
                <w:szCs w:val="24"/>
              </w:rPr>
              <w:t>年</w:t>
            </w:r>
            <w:r w:rsidR="006929FD">
              <w:rPr>
                <w:rFonts w:ascii="ＭＳ 明朝" w:hAnsi="ＭＳ 明朝" w:hint="eastAsia"/>
                <w:kern w:val="2"/>
                <w:szCs w:val="24"/>
              </w:rPr>
              <w:t>9</w:t>
            </w:r>
            <w:r w:rsidR="006929FD" w:rsidRPr="000A2223">
              <w:rPr>
                <w:rFonts w:ascii="ＭＳ 明朝" w:hAnsi="ＭＳ 明朝" w:hint="eastAsia"/>
                <w:kern w:val="2"/>
                <w:szCs w:val="24"/>
              </w:rPr>
              <w:t>月1</w:t>
            </w:r>
            <w:r w:rsidR="006929FD">
              <w:rPr>
                <w:rFonts w:ascii="ＭＳ 明朝" w:hAnsi="ＭＳ 明朝" w:hint="eastAsia"/>
                <w:kern w:val="2"/>
                <w:szCs w:val="24"/>
              </w:rPr>
              <w:t>5</w:t>
            </w:r>
            <w:r w:rsidR="006929FD" w:rsidRPr="000A2223">
              <w:rPr>
                <w:rFonts w:ascii="ＭＳ 明朝" w:hAnsi="ＭＳ 明朝" w:hint="eastAsia"/>
                <w:kern w:val="2"/>
                <w:szCs w:val="24"/>
              </w:rPr>
              <w:t>日（</w:t>
            </w:r>
            <w:r w:rsidR="006929FD">
              <w:rPr>
                <w:rFonts w:ascii="ＭＳ 明朝" w:hAnsi="ＭＳ 明朝" w:hint="eastAsia"/>
                <w:kern w:val="2"/>
                <w:szCs w:val="24"/>
              </w:rPr>
              <w:t>水</w:t>
            </w:r>
            <w:r w:rsidR="006929FD" w:rsidRPr="000A2223">
              <w:rPr>
                <w:rFonts w:ascii="ＭＳ 明朝" w:hAnsi="ＭＳ 明朝" w:hint="eastAsia"/>
                <w:kern w:val="2"/>
                <w:szCs w:val="24"/>
              </w:rPr>
              <w:t>）</w:t>
            </w:r>
            <w:r w:rsidR="006929FD">
              <w:rPr>
                <w:rFonts w:ascii="ＭＳ 明朝" w:hAnsi="ＭＳ 明朝" w:hint="eastAsia"/>
                <w:kern w:val="2"/>
                <w:szCs w:val="24"/>
              </w:rPr>
              <w:t xml:space="preserve">　Webミーティング</w:t>
            </w:r>
          </w:p>
          <w:p w14:paraId="53ECFB2F" w14:textId="2C71D46E" w:rsidR="004A55CE" w:rsidRPr="000A2223" w:rsidRDefault="004A55CE" w:rsidP="00C23B0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B2C68">
              <w:rPr>
                <w:rFonts w:ascii="ＭＳ 明朝" w:hAnsi="ＭＳ 明朝" w:hint="eastAsia"/>
                <w:b/>
                <w:bCs/>
                <w:kern w:val="2"/>
                <w:sz w:val="22"/>
                <w:szCs w:val="22"/>
              </w:rPr>
              <w:t>（</w:t>
            </w:r>
            <w:r w:rsidR="006929FD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8</w:t>
            </w:r>
            <w:r w:rsidRPr="003B2C68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月</w:t>
            </w:r>
            <w:r w:rsidR="00FB62B7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18</w:t>
            </w:r>
            <w:r w:rsidRPr="003B2C68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日（</w:t>
            </w:r>
            <w:r w:rsidR="006929FD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水</w:t>
            </w:r>
            <w:r w:rsidRPr="003B2C68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）までに</w:t>
            </w:r>
            <w:r w:rsidRPr="003B2C68">
              <w:rPr>
                <w:rFonts w:ascii="ＭＳ 明朝" w:hAnsi="ＭＳ 明朝" w:hint="eastAsia"/>
                <w:b/>
                <w:bCs/>
                <w:kern w:val="2"/>
                <w:sz w:val="22"/>
                <w:szCs w:val="22"/>
              </w:rPr>
              <w:t>ご返信ください。）</w:t>
            </w:r>
          </w:p>
        </w:tc>
      </w:tr>
      <w:tr w:rsidR="004A55CE" w14:paraId="7750F0DD" w14:textId="77777777" w:rsidTr="00C23B01">
        <w:trPr>
          <w:trHeight w:val="1140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1FC8" w14:textId="77777777" w:rsidR="004A55CE" w:rsidRPr="00BD22FD" w:rsidRDefault="004A55CE" w:rsidP="00C23B01">
            <w:pPr>
              <w:rPr>
                <w:rFonts w:ascii="ＭＳ 明朝" w:hAnsi="ＭＳ 明朝"/>
                <w:sz w:val="20"/>
              </w:rPr>
            </w:pPr>
            <w:r w:rsidRPr="00BD22FD">
              <w:rPr>
                <w:rFonts w:ascii="ＭＳ 明朝" w:hAnsi="ＭＳ 明朝" w:hint="eastAsia"/>
                <w:sz w:val="20"/>
              </w:rPr>
              <w:t xml:space="preserve">ふりがな　</w:t>
            </w:r>
          </w:p>
          <w:p w14:paraId="5EE0F62C" w14:textId="77777777" w:rsidR="004A55CE" w:rsidRPr="00BD22FD" w:rsidRDefault="004A55CE" w:rsidP="00C23B01">
            <w:pPr>
              <w:rPr>
                <w:rFonts w:ascii="ＭＳ 明朝" w:hAnsi="ＭＳ 明朝"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>氏　名</w:t>
            </w:r>
            <w:r w:rsidRPr="00BD22FD">
              <w:rPr>
                <w:rFonts w:ascii="ＭＳ 明朝" w:hAnsi="ＭＳ 明朝" w:hint="eastAsia"/>
                <w:sz w:val="24"/>
              </w:rPr>
              <w:t xml:space="preserve">： </w:t>
            </w:r>
          </w:p>
        </w:tc>
      </w:tr>
      <w:tr w:rsidR="004A55CE" w14:paraId="29F14B2E" w14:textId="77777777" w:rsidTr="00C23B01">
        <w:trPr>
          <w:trHeight w:val="1746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4A4A" w14:textId="77777777" w:rsidR="004A55CE" w:rsidRPr="00BD22FD" w:rsidRDefault="004A55CE" w:rsidP="00C23B01">
            <w:pPr>
              <w:rPr>
                <w:rFonts w:ascii="ＭＳ 明朝" w:hAnsi="ＭＳ 明朝"/>
                <w:b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 xml:space="preserve">勤務先名： </w:t>
            </w:r>
          </w:p>
          <w:p w14:paraId="526FEA66" w14:textId="77777777" w:rsidR="004A55CE" w:rsidRPr="00BD22FD" w:rsidRDefault="004A55CE" w:rsidP="00C23B01">
            <w:pPr>
              <w:rPr>
                <w:rFonts w:ascii="ＭＳ 明朝" w:hAnsi="ＭＳ 明朝"/>
                <w:b/>
                <w:sz w:val="24"/>
              </w:rPr>
            </w:pPr>
          </w:p>
          <w:p w14:paraId="2A802C17" w14:textId="77777777" w:rsidR="004A55CE" w:rsidRPr="00BD22FD" w:rsidRDefault="004A55CE" w:rsidP="00C23B01">
            <w:pPr>
              <w:rPr>
                <w:rFonts w:ascii="ＭＳ 明朝" w:hAnsi="ＭＳ 明朝"/>
                <w:b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>ご連絡先TEL：　　　　　　　　　　　　FAX：</w:t>
            </w:r>
          </w:p>
          <w:p w14:paraId="12282A73" w14:textId="77777777" w:rsidR="004A55CE" w:rsidRPr="00BD22FD" w:rsidRDefault="004A55CE" w:rsidP="00C23B01">
            <w:pPr>
              <w:rPr>
                <w:rFonts w:ascii="ＭＳ 明朝" w:hAnsi="ＭＳ 明朝"/>
                <w:bCs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>Eメール</w:t>
            </w:r>
            <w:r w:rsidRPr="00BD22FD">
              <w:rPr>
                <w:rFonts w:ascii="ＭＳ 明朝" w:hAnsi="ＭＳ 明朝" w:hint="eastAsia"/>
                <w:bCs/>
                <w:sz w:val="24"/>
              </w:rPr>
              <w:t>：</w:t>
            </w:r>
          </w:p>
        </w:tc>
      </w:tr>
      <w:tr w:rsidR="004A55CE" w14:paraId="3F11C170" w14:textId="77777777" w:rsidTr="00C23B01">
        <w:trPr>
          <w:trHeight w:val="1472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EF8A" w14:textId="066A99B1" w:rsidR="004A55CE" w:rsidRDefault="000925E1" w:rsidP="00C23B01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ICFG総会（有料）</w:t>
            </w:r>
          </w:p>
          <w:p w14:paraId="653B5414" w14:textId="67D2C4A0" w:rsidR="004A55CE" w:rsidRDefault="004A55CE" w:rsidP="00C23B01">
            <w:pPr>
              <w:spacing w:line="320" w:lineRule="exact"/>
              <w:ind w:firstLine="1200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　</w:t>
            </w:r>
            <w:r w:rsidR="000925E1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９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月</w:t>
            </w:r>
            <w:r w:rsidR="000925E1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１３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日</w:t>
            </w: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（月）</w:t>
            </w:r>
            <w:r w:rsidR="000925E1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21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：</w:t>
            </w:r>
            <w:r w:rsidR="000925E1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00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～</w:t>
            </w:r>
            <w:r w:rsidR="000925E1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23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：</w:t>
            </w:r>
            <w:r w:rsidR="000925E1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30</w:t>
            </w:r>
          </w:p>
          <w:p w14:paraId="6F0AA9F3" w14:textId="4E9B8FE1" w:rsidR="000925E1" w:rsidRPr="00F06D6C" w:rsidRDefault="000925E1" w:rsidP="000925E1">
            <w:pPr>
              <w:spacing w:line="320" w:lineRule="exact"/>
              <w:ind w:firstLine="1200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９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１４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日</w:t>
            </w: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（火）21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：</w:t>
            </w: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00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～</w:t>
            </w: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23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：</w:t>
            </w: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30</w:t>
            </w:r>
          </w:p>
          <w:p w14:paraId="1BCE0E09" w14:textId="77777777" w:rsidR="000925E1" w:rsidRPr="00F06D6C" w:rsidRDefault="000925E1" w:rsidP="00C23B01">
            <w:pPr>
              <w:spacing w:line="320" w:lineRule="exact"/>
              <w:ind w:firstLine="1200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</w:p>
          <w:p w14:paraId="6BFE8013" w14:textId="77777777" w:rsidR="004A55CE" w:rsidRDefault="004A55CE" w:rsidP="00C23B01">
            <w:pPr>
              <w:spacing w:line="320" w:lineRule="exact"/>
              <w:ind w:firstLine="2520"/>
              <w:rPr>
                <w:rFonts w:ascii="ＭＳ 明朝" w:hAnsi="ＭＳ 明朝"/>
                <w:kern w:val="2"/>
                <w:sz w:val="28"/>
                <w:szCs w:val="28"/>
              </w:rPr>
            </w:pP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参加</w:t>
            </w: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・不参加</w:t>
            </w:r>
          </w:p>
          <w:p w14:paraId="30156007" w14:textId="5B8A8433" w:rsidR="000925E1" w:rsidRPr="000A2223" w:rsidRDefault="000925E1" w:rsidP="00C23B01">
            <w:pPr>
              <w:spacing w:line="320" w:lineRule="exact"/>
              <w:ind w:firstLine="2520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</w:p>
        </w:tc>
      </w:tr>
      <w:tr w:rsidR="004A55CE" w14:paraId="5CC515A5" w14:textId="77777777" w:rsidTr="00C23B01">
        <w:trPr>
          <w:trHeight w:val="1472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B7D0" w14:textId="1B2B6088" w:rsidR="004A55CE" w:rsidRPr="000A2223" w:rsidRDefault="000925E1" w:rsidP="00C23B01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鍛造分科会第110回・ICFG合同研究集会（無料）</w:t>
            </w:r>
          </w:p>
          <w:p w14:paraId="79365D08" w14:textId="77777777" w:rsidR="004A55CE" w:rsidRPr="000A2223" w:rsidRDefault="004A55CE" w:rsidP="00C23B01">
            <w:pPr>
              <w:spacing w:line="320" w:lineRule="exact"/>
              <w:ind w:firstLine="1890"/>
              <w:rPr>
                <w:rFonts w:ascii="ＭＳ 明朝" w:hAnsi="ＭＳ 明朝"/>
                <w:kern w:val="2"/>
                <w:szCs w:val="24"/>
              </w:rPr>
            </w:pPr>
          </w:p>
          <w:p w14:paraId="359BFE22" w14:textId="24FC0443" w:rsidR="004A55CE" w:rsidRPr="000A2223" w:rsidRDefault="000925E1" w:rsidP="00C23B01">
            <w:pPr>
              <w:spacing w:line="320" w:lineRule="exact"/>
              <w:ind w:leftChars="675" w:left="14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</w:t>
            </w:r>
            <w:r w:rsidR="004A55CE" w:rsidRPr="000A2223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１５</w:t>
            </w:r>
            <w:r w:rsidR="004A55CE" w:rsidRPr="000A2223">
              <w:rPr>
                <w:rFonts w:ascii="ＭＳ 明朝" w:hAnsi="ＭＳ 明朝" w:hint="eastAsia"/>
                <w:sz w:val="24"/>
              </w:rPr>
              <w:t>日(</w:t>
            </w:r>
            <w:r>
              <w:rPr>
                <w:rFonts w:ascii="ＭＳ 明朝" w:hAnsi="ＭＳ 明朝" w:hint="eastAsia"/>
                <w:sz w:val="24"/>
              </w:rPr>
              <w:t>水</w:t>
            </w:r>
            <w:r w:rsidR="004A55CE" w:rsidRPr="000A2223">
              <w:rPr>
                <w:rFonts w:ascii="ＭＳ 明朝" w:hAnsi="ＭＳ 明朝" w:hint="eastAsia"/>
                <w:sz w:val="24"/>
              </w:rPr>
              <w:t>)</w:t>
            </w: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 xml:space="preserve"> 21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：</w:t>
            </w: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00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～</w:t>
            </w:r>
            <w:r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23</w:t>
            </w:r>
            <w:r w:rsidRPr="00F06D6C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：</w:t>
            </w:r>
            <w:r>
              <w:rPr>
                <w:rFonts w:ascii="ＭＳ 明朝" w:hAnsi="ＭＳ 明朝"/>
                <w:bCs/>
                <w:kern w:val="2"/>
                <w:sz w:val="24"/>
                <w:szCs w:val="24"/>
              </w:rPr>
              <w:t>25</w:t>
            </w:r>
          </w:p>
          <w:p w14:paraId="3C712C81" w14:textId="733C4F2F" w:rsidR="004A55CE" w:rsidRPr="000A2223" w:rsidRDefault="004A55CE" w:rsidP="00C23B01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0A222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　　 </w:t>
            </w:r>
            <w:r w:rsidRPr="000A2223">
              <w:rPr>
                <w:rFonts w:ascii="ＭＳ 明朝" w:hAnsi="ＭＳ 明朝" w:hint="eastAsia"/>
                <w:kern w:val="2"/>
                <w:sz w:val="28"/>
                <w:szCs w:val="28"/>
              </w:rPr>
              <w:t>参加　・不参加</w:t>
            </w: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</w:t>
            </w:r>
          </w:p>
        </w:tc>
      </w:tr>
      <w:tr w:rsidR="004A55CE" w14:paraId="0A9407D5" w14:textId="77777777" w:rsidTr="00C23B01">
        <w:trPr>
          <w:trHeight w:val="2101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C388" w14:textId="77777777" w:rsidR="004A55CE" w:rsidRPr="00BD22FD" w:rsidRDefault="004A55CE" w:rsidP="00C23B01">
            <w:pPr>
              <w:rPr>
                <w:rFonts w:ascii="ＭＳ 明朝" w:hAnsi="ＭＳ 明朝"/>
                <w:sz w:val="24"/>
              </w:rPr>
            </w:pPr>
            <w:r w:rsidRPr="00BD22FD">
              <w:rPr>
                <w:rFonts w:ascii="ＭＳ 明朝" w:hAnsi="ＭＳ 明朝" w:hint="eastAsia"/>
                <w:b/>
                <w:sz w:val="24"/>
              </w:rPr>
              <w:t>通信欄</w:t>
            </w:r>
            <w:r w:rsidRPr="00BD22FD">
              <w:rPr>
                <w:rFonts w:ascii="ＭＳ 明朝" w:hAnsi="ＭＳ 明朝" w:hint="eastAsia"/>
                <w:sz w:val="24"/>
              </w:rPr>
              <w:t>：</w:t>
            </w:r>
          </w:p>
        </w:tc>
      </w:tr>
    </w:tbl>
    <w:p w14:paraId="52D11247" w14:textId="1E3A823C" w:rsidR="004745E8" w:rsidRPr="004A55CE" w:rsidRDefault="000925E1" w:rsidP="004A55CE">
      <w:pPr>
        <w:ind w:right="840"/>
      </w:pPr>
      <w:r w:rsidRPr="006F7003">
        <w:rPr>
          <w:rFonts w:ascii="ＭＳ 明朝" w:hAnsi="ＭＳ 明朝" w:hint="eastAsia"/>
          <w:kern w:val="2"/>
          <w:szCs w:val="24"/>
        </w:rPr>
        <w:t>ICFG総会（有料）</w:t>
      </w:r>
      <w:r w:rsidR="00C14555" w:rsidRPr="006F7003">
        <w:rPr>
          <w:rFonts w:ascii="ＭＳ 明朝" w:hAnsi="ＭＳ 明朝" w:hint="eastAsia"/>
          <w:kern w:val="2"/>
          <w:szCs w:val="24"/>
        </w:rPr>
        <w:t>を</w:t>
      </w:r>
      <w:r w:rsidRPr="006F7003">
        <w:rPr>
          <w:rFonts w:ascii="ＭＳ 明朝" w:hAnsi="ＭＳ 明朝" w:hint="eastAsia"/>
          <w:kern w:val="2"/>
          <w:szCs w:val="24"/>
        </w:rPr>
        <w:t>参加でご回答された方には，後日ICFG2021秘書（岐阜大 箱山助教：s</w:t>
      </w:r>
      <w:r w:rsidRPr="006F7003">
        <w:rPr>
          <w:rFonts w:ascii="ＭＳ 明朝" w:hAnsi="ＭＳ 明朝"/>
          <w:kern w:val="2"/>
          <w:szCs w:val="24"/>
        </w:rPr>
        <w:t>ecretary@</w:t>
      </w:r>
      <w:r w:rsidRPr="006F7003">
        <w:rPr>
          <w:rFonts w:ascii="ＭＳ 明朝" w:hAnsi="ＭＳ 明朝" w:hint="eastAsia"/>
          <w:kern w:val="2"/>
          <w:szCs w:val="24"/>
        </w:rPr>
        <w:t>i</w:t>
      </w:r>
      <w:r w:rsidRPr="006F7003">
        <w:rPr>
          <w:rFonts w:ascii="ＭＳ 明朝" w:hAnsi="ＭＳ 明朝"/>
          <w:kern w:val="2"/>
          <w:szCs w:val="24"/>
        </w:rPr>
        <w:t>cfg2021.org</w:t>
      </w:r>
      <w:r w:rsidRPr="006F7003">
        <w:rPr>
          <w:rFonts w:ascii="ＭＳ 明朝" w:hAnsi="ＭＳ 明朝" w:hint="eastAsia"/>
          <w:kern w:val="2"/>
          <w:szCs w:val="24"/>
        </w:rPr>
        <w:t>）より，申し込み手順をご連絡致します．</w:t>
      </w:r>
    </w:p>
    <w:sectPr w:rsidR="004745E8" w:rsidRPr="004A55CE">
      <w:pgSz w:w="11906" w:h="16838" w:code="1"/>
      <w:pgMar w:top="720" w:right="720" w:bottom="720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CE"/>
    <w:rsid w:val="000925E1"/>
    <w:rsid w:val="004745E8"/>
    <w:rsid w:val="004A55CE"/>
    <w:rsid w:val="006929FD"/>
    <w:rsid w:val="006F7003"/>
    <w:rsid w:val="00C14555"/>
    <w:rsid w:val="00FB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73F0E"/>
  <w15:chartTrackingRefBased/>
  <w15:docId w15:val="{CAD7D9A9-EC99-4BA3-8102-FC8954D3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5CE"/>
    <w:pPr>
      <w:widowControl w:val="0"/>
      <w:jc w:val="both"/>
    </w:pPr>
    <w:rPr>
      <w:rFonts w:ascii="Century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55CE"/>
    <w:rPr>
      <w:vanish w:val="0"/>
      <w:color w:val="0563C1"/>
      <w:sz w:val="20"/>
      <w:u w:val="single"/>
    </w:rPr>
  </w:style>
  <w:style w:type="paragraph" w:styleId="a4">
    <w:name w:val="List Paragraph"/>
    <w:basedOn w:val="a"/>
    <w:uiPriority w:val="34"/>
    <w:qFormat/>
    <w:rsid w:val="004A55CE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nzo-jim@docomo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阿部史枝</dc:creator>
  <cp:keywords/>
  <dc:description/>
  <cp:lastModifiedBy>阿部史枝</cp:lastModifiedBy>
  <cp:revision>3</cp:revision>
  <dcterms:created xsi:type="dcterms:W3CDTF">2021-07-26T22:54:00Z</dcterms:created>
  <dcterms:modified xsi:type="dcterms:W3CDTF">2021-07-29T22:53:00Z</dcterms:modified>
</cp:coreProperties>
</file>